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4C1E77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C1E77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1204"/>
        <w:gridCol w:w="1205"/>
        <w:gridCol w:w="1417"/>
        <w:gridCol w:w="1418"/>
        <w:gridCol w:w="1488"/>
        <w:gridCol w:w="1489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4C1E77" w:rsidP="00D82E9D">
            <w:pPr>
              <w:jc w:val="center"/>
              <w:rPr>
                <w:b/>
              </w:rPr>
            </w:pPr>
            <w:r>
              <w:rPr>
                <w:b/>
              </w:rPr>
              <w:t>1923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4C1E77" w:rsidP="00782E37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4C1E77" w:rsidP="00782E37">
            <w:pPr>
              <w:jc w:val="center"/>
              <w:rPr>
                <w:b/>
              </w:rPr>
            </w:pPr>
            <w:r>
              <w:rPr>
                <w:b/>
              </w:rPr>
              <w:t>1926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4C1E77" w:rsidRDefault="004C1E77" w:rsidP="00782E37">
            <w:pPr>
              <w:jc w:val="center"/>
              <w:rPr>
                <w:b/>
              </w:rPr>
            </w:pPr>
            <w:r w:rsidRPr="004C1E77">
              <w:rPr>
                <w:b/>
              </w:rPr>
              <w:t>1927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4C1E77" w:rsidRDefault="004C1E77" w:rsidP="00782E37">
            <w:pPr>
              <w:jc w:val="center"/>
              <w:rPr>
                <w:b/>
              </w:rPr>
            </w:pPr>
            <w:r w:rsidRPr="004C1E77">
              <w:rPr>
                <w:b/>
              </w:rPr>
              <w:t>1925</w:t>
            </w:r>
          </w:p>
        </w:tc>
      </w:tr>
      <w:tr w:rsidR="00D95E5B" w:rsidTr="009D338E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95E5B" w:rsidRDefault="00D95E5B" w:rsidP="00782E37">
            <w:pPr>
              <w:pStyle w:val="a3"/>
            </w:pPr>
            <w:r>
              <w:t>Понедельник</w:t>
            </w:r>
          </w:p>
          <w:p w:rsidR="00D95E5B" w:rsidRDefault="00D95E5B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5E5B" w:rsidRPr="00F36F8A" w:rsidRDefault="00D95E5B" w:rsidP="00782E37">
            <w:pPr>
              <w:jc w:val="center"/>
              <w:rPr>
                <w:sz w:val="22"/>
                <w:szCs w:val="22"/>
              </w:rPr>
            </w:pPr>
          </w:p>
          <w:p w:rsidR="00D95E5B" w:rsidRDefault="00D95E5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(пр.) 412 </w:t>
            </w:r>
            <w:proofErr w:type="spellStart"/>
            <w:r>
              <w:rPr>
                <w:sz w:val="20"/>
                <w:szCs w:val="20"/>
              </w:rPr>
              <w:t>Мифтахова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95E5B" w:rsidTr="009D338E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E5B" w:rsidRDefault="00D95E5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95E5B" w:rsidRPr="00F36F8A" w:rsidRDefault="00D95E5B" w:rsidP="00782E37">
            <w:pPr>
              <w:jc w:val="center"/>
              <w:rPr>
                <w:sz w:val="22"/>
                <w:szCs w:val="22"/>
              </w:rPr>
            </w:pPr>
          </w:p>
          <w:p w:rsidR="00D95E5B" w:rsidRDefault="00D95E5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4C1E7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ПАХТ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95E5B" w:rsidTr="009D338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E5B" w:rsidRDefault="00D95E5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95E5B" w:rsidRDefault="00D95E5B" w:rsidP="00782E37">
            <w:pPr>
              <w:jc w:val="center"/>
              <w:rPr>
                <w:sz w:val="22"/>
              </w:rPr>
            </w:pPr>
          </w:p>
          <w:p w:rsidR="00D95E5B" w:rsidRDefault="00D95E5B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(пр.) 412 </w:t>
            </w:r>
            <w:proofErr w:type="spellStart"/>
            <w:r>
              <w:rPr>
                <w:sz w:val="20"/>
                <w:szCs w:val="20"/>
              </w:rPr>
              <w:t>Мифтахова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ПАХТ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4C1E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4C1E77">
              <w:rPr>
                <w:sz w:val="20"/>
                <w:szCs w:val="20"/>
              </w:rPr>
              <w:t>329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D95E5B" w:rsidTr="00E70685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E5B" w:rsidRDefault="00D95E5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95E5B" w:rsidRDefault="00D95E5B" w:rsidP="00782E37">
            <w:pPr>
              <w:jc w:val="center"/>
              <w:rPr>
                <w:sz w:val="22"/>
              </w:rPr>
            </w:pPr>
          </w:p>
          <w:p w:rsidR="00D95E5B" w:rsidRDefault="00D95E5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95E5B" w:rsidTr="009E425E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E5B" w:rsidRDefault="00D95E5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95E5B" w:rsidRDefault="00D95E5B" w:rsidP="00782E37">
            <w:pPr>
              <w:jc w:val="center"/>
              <w:rPr>
                <w:sz w:val="22"/>
              </w:rPr>
            </w:pPr>
          </w:p>
          <w:p w:rsidR="00D95E5B" w:rsidRDefault="00D95E5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(пр.) 412 </w:t>
            </w:r>
            <w:proofErr w:type="spellStart"/>
            <w:r>
              <w:rPr>
                <w:sz w:val="20"/>
                <w:szCs w:val="20"/>
              </w:rPr>
              <w:t>Мифтахова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4C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 xml:space="preserve">50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C1E77">
              <w:rPr>
                <w:sz w:val="20"/>
                <w:szCs w:val="20"/>
              </w:rPr>
              <w:t xml:space="preserve">329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D95E5B" w:rsidTr="009D338E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E5B" w:rsidRDefault="00D95E5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95E5B" w:rsidRDefault="00D95E5B" w:rsidP="00782E37">
            <w:pPr>
              <w:jc w:val="center"/>
              <w:rPr>
                <w:sz w:val="22"/>
              </w:rPr>
            </w:pPr>
          </w:p>
          <w:p w:rsidR="00D95E5B" w:rsidRDefault="00D95E5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D95E5B" w:rsidRDefault="004C1E77" w:rsidP="004C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="00D95E5B">
              <w:rPr>
                <w:sz w:val="20"/>
                <w:szCs w:val="20"/>
                <w:vertAlign w:val="superscript"/>
              </w:rPr>
              <w:t xml:space="preserve">0 </w:t>
            </w:r>
            <w:proofErr w:type="spellStart"/>
            <w:r w:rsidR="00D95E5B">
              <w:rPr>
                <w:sz w:val="20"/>
                <w:szCs w:val="20"/>
              </w:rPr>
              <w:t>Конс</w:t>
            </w:r>
            <w:proofErr w:type="spellEnd"/>
            <w:r w:rsidR="00D95E5B">
              <w:rPr>
                <w:sz w:val="20"/>
                <w:szCs w:val="20"/>
              </w:rPr>
              <w:t xml:space="preserve">. </w:t>
            </w:r>
            <w:proofErr w:type="spellStart"/>
            <w:r w:rsidR="00D95E5B">
              <w:rPr>
                <w:sz w:val="20"/>
                <w:szCs w:val="20"/>
              </w:rPr>
              <w:t>МиХТП</w:t>
            </w:r>
            <w:proofErr w:type="spellEnd"/>
            <w:r w:rsidR="00D95E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329</w:t>
            </w:r>
            <w:r w:rsidR="00D95E5B">
              <w:rPr>
                <w:sz w:val="20"/>
                <w:szCs w:val="20"/>
              </w:rPr>
              <w:t xml:space="preserve"> </w:t>
            </w:r>
            <w:proofErr w:type="spellStart"/>
            <w:r w:rsidR="00D95E5B"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95E5B" w:rsidP="004C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1E77">
              <w:rPr>
                <w:sz w:val="20"/>
                <w:szCs w:val="20"/>
              </w:rPr>
              <w:t>8</w:t>
            </w:r>
            <w:r w:rsidR="004C1E77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МиХТП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C1E77">
              <w:rPr>
                <w:sz w:val="20"/>
                <w:szCs w:val="20"/>
              </w:rPr>
              <w:t>329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8336D3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  <w:r w:rsidR="00A32266">
              <w:rPr>
                <w:b/>
                <w:bCs/>
                <w:sz w:val="20"/>
              </w:rPr>
              <w:t>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C1E7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Default="00D95E5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D95E5B" w:rsidRPr="00D95E5B" w:rsidRDefault="00D95E5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ПАХТ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95E5B" w:rsidP="004C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1E7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 w:rsidR="004C1E77">
              <w:rPr>
                <w:sz w:val="20"/>
                <w:szCs w:val="20"/>
              </w:rPr>
              <w:t xml:space="preserve">Экзамен </w:t>
            </w:r>
            <w:proofErr w:type="spellStart"/>
            <w:r w:rsidR="004C1E77">
              <w:rPr>
                <w:sz w:val="20"/>
                <w:szCs w:val="20"/>
              </w:rPr>
              <w:t>МиХТП</w:t>
            </w:r>
            <w:proofErr w:type="spellEnd"/>
            <w:r w:rsidR="004C1E77">
              <w:rPr>
                <w:sz w:val="20"/>
                <w:szCs w:val="20"/>
              </w:rPr>
              <w:t xml:space="preserve"> 332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768F4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  <w:vertAlign w:val="superscript"/>
              </w:rPr>
              <w:t xml:space="preserve">40 </w:t>
            </w:r>
            <w:r>
              <w:rPr>
                <w:sz w:val="20"/>
                <w:szCs w:val="20"/>
              </w:rPr>
              <w:t xml:space="preserve">Экзамен </w:t>
            </w: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332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D95E5B" w:rsidTr="009D338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E5B" w:rsidRDefault="00D95E5B" w:rsidP="00D95E5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95E5B" w:rsidRDefault="00D95E5B" w:rsidP="00D95E5B">
            <w:pPr>
              <w:jc w:val="center"/>
              <w:rPr>
                <w:sz w:val="22"/>
              </w:rPr>
            </w:pPr>
          </w:p>
          <w:p w:rsidR="00D95E5B" w:rsidRDefault="00D95E5B" w:rsidP="00D95E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Default="00D95E5B" w:rsidP="00D95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D95E5B" w:rsidRPr="00D95E5B" w:rsidRDefault="00D95E5B" w:rsidP="00D95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ПАХТ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1E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 w:rsidR="004C1E77">
              <w:rPr>
                <w:sz w:val="20"/>
                <w:szCs w:val="20"/>
              </w:rPr>
              <w:t xml:space="preserve">Экзамен </w:t>
            </w:r>
            <w:proofErr w:type="spellStart"/>
            <w:r w:rsidR="004C1E77">
              <w:rPr>
                <w:sz w:val="20"/>
                <w:szCs w:val="20"/>
              </w:rPr>
              <w:t>МиХТП</w:t>
            </w:r>
            <w:proofErr w:type="spellEnd"/>
            <w:r w:rsidR="004C1E77">
              <w:rPr>
                <w:sz w:val="20"/>
                <w:szCs w:val="20"/>
              </w:rPr>
              <w:t xml:space="preserve"> 332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</w:tr>
      <w:tr w:rsidR="00D95E5B" w:rsidTr="009D338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E5B" w:rsidRDefault="00D95E5B" w:rsidP="00D95E5B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E5B" w:rsidRDefault="00D95E5B" w:rsidP="00D95E5B">
            <w:pPr>
              <w:jc w:val="center"/>
              <w:rPr>
                <w:sz w:val="22"/>
              </w:rPr>
            </w:pPr>
          </w:p>
          <w:p w:rsidR="00D95E5B" w:rsidRDefault="00D95E5B" w:rsidP="00D95E5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95E5B" w:rsidTr="009D338E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E5B" w:rsidRDefault="00D95E5B" w:rsidP="00D95E5B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E5B" w:rsidRDefault="00D95E5B" w:rsidP="00D95E5B">
            <w:pPr>
              <w:jc w:val="center"/>
              <w:rPr>
                <w:sz w:val="22"/>
              </w:rPr>
            </w:pPr>
          </w:p>
          <w:p w:rsidR="00D95E5B" w:rsidRDefault="00D95E5B" w:rsidP="00D95E5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</w:tr>
      <w:tr w:rsidR="00D95E5B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E5B" w:rsidRDefault="00D95E5B" w:rsidP="00D95E5B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E5B" w:rsidRDefault="00D95E5B" w:rsidP="00D95E5B">
            <w:pPr>
              <w:jc w:val="center"/>
              <w:rPr>
                <w:sz w:val="22"/>
              </w:rPr>
            </w:pPr>
          </w:p>
          <w:p w:rsidR="00D95E5B" w:rsidRDefault="00D95E5B" w:rsidP="00D95E5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95E5B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95E5B" w:rsidRDefault="00D95E5B" w:rsidP="00D95E5B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5E5B" w:rsidRPr="00733E6D" w:rsidRDefault="00D95E5B" w:rsidP="00D95E5B">
            <w:pPr>
              <w:jc w:val="center"/>
              <w:rPr>
                <w:sz w:val="22"/>
                <w:szCs w:val="22"/>
              </w:rPr>
            </w:pPr>
          </w:p>
          <w:p w:rsidR="00D95E5B" w:rsidRDefault="00D95E5B" w:rsidP="00D95E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</w:tr>
      <w:tr w:rsidR="00D241BF" w:rsidTr="00B47729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241BF" w:rsidRDefault="00D241BF" w:rsidP="00D95E5B">
            <w:pPr>
              <w:pStyle w:val="a3"/>
            </w:pPr>
            <w:r>
              <w:lastRenderedPageBreak/>
              <w:t>Среда</w:t>
            </w:r>
          </w:p>
          <w:p w:rsidR="00D241BF" w:rsidRDefault="00D241BF" w:rsidP="00D95E5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41BF" w:rsidRPr="007C1A91" w:rsidRDefault="00D241BF" w:rsidP="00D95E5B">
            <w:pPr>
              <w:jc w:val="center"/>
              <w:rPr>
                <w:sz w:val="20"/>
                <w:szCs w:val="20"/>
              </w:rPr>
            </w:pPr>
          </w:p>
          <w:p w:rsidR="00D241BF" w:rsidRDefault="00D241BF" w:rsidP="00D95E5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Патентовед. (пр.) 129 Сагдеева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</w:p>
        </w:tc>
      </w:tr>
      <w:tr w:rsidR="00D241BF" w:rsidTr="00B47729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41BF" w:rsidRDefault="00D241BF" w:rsidP="00D95E5B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241BF" w:rsidRPr="007C1A91" w:rsidRDefault="00D241BF" w:rsidP="00D95E5B">
            <w:pPr>
              <w:jc w:val="center"/>
              <w:rPr>
                <w:sz w:val="20"/>
                <w:szCs w:val="20"/>
              </w:rPr>
            </w:pPr>
          </w:p>
          <w:p w:rsidR="00D241BF" w:rsidRDefault="00D241BF" w:rsidP="00D95E5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D241BF" w:rsidRDefault="00D241BF" w:rsidP="00D95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ПАХТ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</w:p>
        </w:tc>
      </w:tr>
      <w:tr w:rsidR="00D241BF" w:rsidTr="00F1428F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41BF" w:rsidRDefault="00D241BF" w:rsidP="00D95E5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41BF" w:rsidRPr="007C1A91" w:rsidRDefault="00D241BF" w:rsidP="00D95E5B">
            <w:pPr>
              <w:jc w:val="center"/>
              <w:rPr>
                <w:sz w:val="20"/>
                <w:szCs w:val="20"/>
              </w:rPr>
            </w:pPr>
          </w:p>
          <w:p w:rsidR="00D241BF" w:rsidRDefault="00D241BF" w:rsidP="00D95E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Патентовед. (пр.) 129 Сагдеева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ПАХТ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(пр.) 114Б Хусаинова</w:t>
            </w:r>
          </w:p>
        </w:tc>
      </w:tr>
      <w:tr w:rsidR="00D241BF" w:rsidTr="00B92F15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41BF" w:rsidRDefault="00D241BF" w:rsidP="00D95E5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41BF" w:rsidRPr="007C1A91" w:rsidRDefault="00D241BF" w:rsidP="00D95E5B">
            <w:pPr>
              <w:jc w:val="center"/>
              <w:rPr>
                <w:sz w:val="20"/>
                <w:szCs w:val="20"/>
              </w:rPr>
            </w:pPr>
          </w:p>
          <w:p w:rsidR="00D241BF" w:rsidRDefault="00D241BF" w:rsidP="00D95E5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(пр.) 412 </w:t>
            </w:r>
            <w:proofErr w:type="spellStart"/>
            <w:r>
              <w:rPr>
                <w:sz w:val="20"/>
                <w:szCs w:val="20"/>
              </w:rPr>
              <w:t>Мифтахова</w:t>
            </w:r>
            <w:proofErr w:type="spellEnd"/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</w:p>
        </w:tc>
      </w:tr>
      <w:tr w:rsidR="00D241BF" w:rsidTr="00D241BF">
        <w:trPr>
          <w:cantSplit/>
          <w:trHeight w:val="365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41BF" w:rsidRDefault="00D241BF" w:rsidP="00D95E5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41BF" w:rsidRPr="007C1A91" w:rsidRDefault="00D241BF" w:rsidP="00D95E5B">
            <w:pPr>
              <w:jc w:val="center"/>
              <w:rPr>
                <w:sz w:val="20"/>
                <w:szCs w:val="20"/>
              </w:rPr>
            </w:pPr>
          </w:p>
          <w:p w:rsidR="00D241BF" w:rsidRDefault="00D241BF" w:rsidP="00D95E5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412 </w:t>
            </w:r>
            <w:proofErr w:type="spellStart"/>
            <w:r>
              <w:rPr>
                <w:sz w:val="20"/>
                <w:szCs w:val="20"/>
              </w:rPr>
              <w:t>Мифтахова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95E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Патентовед. 129 Сагдеева</w:t>
            </w:r>
          </w:p>
        </w:tc>
      </w:tr>
      <w:tr w:rsidR="00D95E5B" w:rsidTr="009D338E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95E5B" w:rsidRDefault="00D95E5B" w:rsidP="00D95E5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95E5B" w:rsidRPr="007C1A91" w:rsidRDefault="00D95E5B" w:rsidP="00D95E5B">
            <w:pPr>
              <w:jc w:val="center"/>
              <w:rPr>
                <w:sz w:val="20"/>
                <w:szCs w:val="20"/>
              </w:rPr>
            </w:pPr>
          </w:p>
          <w:p w:rsidR="00D95E5B" w:rsidRDefault="00D95E5B" w:rsidP="00D95E5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(пр.) 412 </w:t>
            </w:r>
            <w:proofErr w:type="spellStart"/>
            <w:r>
              <w:rPr>
                <w:sz w:val="20"/>
                <w:szCs w:val="20"/>
              </w:rPr>
              <w:t>Мифтахова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</w:tr>
      <w:tr w:rsidR="00D95E5B" w:rsidTr="009D338E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95E5B" w:rsidRDefault="00D95E5B" w:rsidP="00D95E5B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95E5B" w:rsidRPr="007C1A91" w:rsidRDefault="00D95E5B" w:rsidP="00D95E5B">
            <w:pPr>
              <w:jc w:val="center"/>
              <w:rPr>
                <w:sz w:val="20"/>
                <w:szCs w:val="20"/>
              </w:rPr>
            </w:pPr>
          </w:p>
          <w:p w:rsidR="00D95E5B" w:rsidRDefault="00D95E5B" w:rsidP="00D95E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4C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  <w:r w:rsidR="004C1E77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Мифтахова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</w:tr>
      <w:tr w:rsidR="00D95E5B" w:rsidTr="009D338E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95E5B" w:rsidRDefault="00D95E5B" w:rsidP="00D95E5B">
            <w:pPr>
              <w:pStyle w:val="a3"/>
            </w:pPr>
            <w:r>
              <w:t>Четверг</w:t>
            </w:r>
          </w:p>
          <w:p w:rsidR="00D95E5B" w:rsidRDefault="00D95E5B" w:rsidP="00D95E5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E5B" w:rsidRPr="007C1A91" w:rsidRDefault="00D95E5B" w:rsidP="00D95E5B">
            <w:pPr>
              <w:jc w:val="center"/>
              <w:rPr>
                <w:sz w:val="20"/>
                <w:szCs w:val="20"/>
              </w:rPr>
            </w:pPr>
          </w:p>
          <w:p w:rsidR="00D95E5B" w:rsidRDefault="00D95E5B" w:rsidP="00D95E5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</w:tr>
      <w:tr w:rsidR="00D95E5B" w:rsidTr="009D338E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95E5B" w:rsidRDefault="00D95E5B" w:rsidP="00D95E5B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95E5B" w:rsidRPr="007C1A91" w:rsidRDefault="00D95E5B" w:rsidP="00D95E5B">
            <w:pPr>
              <w:jc w:val="center"/>
              <w:rPr>
                <w:sz w:val="20"/>
                <w:szCs w:val="20"/>
              </w:rPr>
            </w:pPr>
          </w:p>
          <w:p w:rsidR="00D95E5B" w:rsidRDefault="00D95E5B" w:rsidP="00D95E5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</w:tr>
      <w:tr w:rsidR="00D95E5B" w:rsidTr="009D338E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95E5B" w:rsidRDefault="00D95E5B" w:rsidP="00D95E5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95E5B" w:rsidRPr="007C1A91" w:rsidRDefault="00D95E5B" w:rsidP="00D95E5B">
            <w:pPr>
              <w:jc w:val="center"/>
              <w:rPr>
                <w:sz w:val="20"/>
                <w:szCs w:val="20"/>
              </w:rPr>
            </w:pPr>
          </w:p>
          <w:p w:rsidR="00D95E5B" w:rsidRDefault="00D95E5B" w:rsidP="00D95E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Default="00D241BF" w:rsidP="00D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95E5B" w:rsidRPr="00D241BF" w:rsidRDefault="00D241BF" w:rsidP="00D241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412 </w:t>
            </w:r>
            <w:proofErr w:type="spellStart"/>
            <w:r>
              <w:rPr>
                <w:sz w:val="20"/>
                <w:szCs w:val="20"/>
              </w:rPr>
              <w:t>Мифтахова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Default="00D241BF" w:rsidP="00D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D95E5B" w:rsidRPr="009D338E" w:rsidRDefault="00D241BF" w:rsidP="00D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ПАХТ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5E5B" w:rsidRPr="009D338E" w:rsidRDefault="00D95E5B" w:rsidP="00D95E5B">
            <w:pPr>
              <w:jc w:val="center"/>
              <w:rPr>
                <w:sz w:val="20"/>
                <w:szCs w:val="20"/>
              </w:rPr>
            </w:pPr>
          </w:p>
        </w:tc>
      </w:tr>
      <w:tr w:rsidR="00D241BF" w:rsidTr="009D338E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41BF" w:rsidRPr="007C1A91" w:rsidRDefault="00D241BF" w:rsidP="00D241BF">
            <w:pPr>
              <w:jc w:val="center"/>
              <w:rPr>
                <w:sz w:val="20"/>
                <w:szCs w:val="20"/>
              </w:rPr>
            </w:pPr>
          </w:p>
          <w:p w:rsidR="00D241BF" w:rsidRDefault="00D241BF" w:rsidP="00D241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Default="00D241BF" w:rsidP="00D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241BF" w:rsidRPr="00D241BF" w:rsidRDefault="00D241BF" w:rsidP="00D241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412 </w:t>
            </w:r>
            <w:proofErr w:type="spellStart"/>
            <w:r>
              <w:rPr>
                <w:sz w:val="20"/>
                <w:szCs w:val="20"/>
              </w:rPr>
              <w:t>Мифтахова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1BF" w:rsidRDefault="00D241BF" w:rsidP="00D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1E7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ПАХТ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1BF" w:rsidRDefault="00D241BF" w:rsidP="00D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Патентовед. 129 Сагдеева</w:t>
            </w:r>
          </w:p>
        </w:tc>
      </w:tr>
      <w:tr w:rsidR="00D241BF" w:rsidTr="009D338E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41BF" w:rsidRPr="007C1A91" w:rsidRDefault="00D241BF" w:rsidP="00D241BF">
            <w:pPr>
              <w:jc w:val="center"/>
              <w:rPr>
                <w:sz w:val="20"/>
                <w:szCs w:val="20"/>
              </w:rPr>
            </w:pPr>
          </w:p>
          <w:p w:rsidR="00D241BF" w:rsidRDefault="00D241BF" w:rsidP="00D241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</w:tr>
      <w:tr w:rsidR="00D241BF" w:rsidTr="009D338E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41BF" w:rsidRPr="007C1A91" w:rsidRDefault="00D241BF" w:rsidP="00D241BF">
            <w:pPr>
              <w:jc w:val="center"/>
              <w:rPr>
                <w:sz w:val="20"/>
                <w:szCs w:val="20"/>
              </w:rPr>
            </w:pPr>
          </w:p>
          <w:p w:rsidR="00D241BF" w:rsidRDefault="00D241BF" w:rsidP="00D241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</w:tr>
      <w:tr w:rsidR="00D241BF" w:rsidTr="009D338E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41BF" w:rsidRDefault="00D241BF" w:rsidP="00D241B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41BF" w:rsidRPr="007C1A91" w:rsidRDefault="00D241BF" w:rsidP="00D241BF">
            <w:pPr>
              <w:jc w:val="center"/>
              <w:rPr>
                <w:sz w:val="20"/>
                <w:szCs w:val="20"/>
              </w:rPr>
            </w:pPr>
          </w:p>
          <w:p w:rsidR="00D241BF" w:rsidRDefault="00D241BF" w:rsidP="00D24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</w:tr>
      <w:tr w:rsidR="00D241BF" w:rsidTr="002D1AB1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241BF" w:rsidRDefault="00D241BF" w:rsidP="00D241BF">
            <w:pPr>
              <w:pStyle w:val="a3"/>
            </w:pPr>
            <w:r>
              <w:t>Пятница</w:t>
            </w:r>
          </w:p>
          <w:p w:rsidR="00D241BF" w:rsidRDefault="00D241BF" w:rsidP="00D241B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41BF" w:rsidRPr="007C1A91" w:rsidRDefault="00D241BF" w:rsidP="00D241BF">
            <w:pPr>
              <w:jc w:val="center"/>
              <w:rPr>
                <w:sz w:val="20"/>
                <w:szCs w:val="20"/>
              </w:rPr>
            </w:pPr>
          </w:p>
          <w:p w:rsidR="00D241BF" w:rsidRDefault="00D241BF" w:rsidP="00D241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329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12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(пр.) 412 </w:t>
            </w:r>
            <w:proofErr w:type="spellStart"/>
            <w:r>
              <w:rPr>
                <w:sz w:val="20"/>
                <w:szCs w:val="20"/>
              </w:rPr>
              <w:t>Мифтахова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</w:tr>
      <w:tr w:rsidR="00D241BF" w:rsidTr="002D1AB1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41BF" w:rsidRPr="007C1A91" w:rsidRDefault="00D241BF" w:rsidP="00D241BF">
            <w:pPr>
              <w:jc w:val="center"/>
              <w:rPr>
                <w:sz w:val="20"/>
                <w:szCs w:val="20"/>
              </w:rPr>
            </w:pPr>
          </w:p>
          <w:p w:rsidR="00D241BF" w:rsidRDefault="00D241BF" w:rsidP="00D241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D241BF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</w:tr>
      <w:tr w:rsidR="00D241BF" w:rsidTr="00976A9E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41BF" w:rsidRPr="007C1A91" w:rsidRDefault="00D241BF" w:rsidP="00D241BF">
            <w:pPr>
              <w:jc w:val="center"/>
              <w:rPr>
                <w:sz w:val="20"/>
                <w:szCs w:val="20"/>
              </w:rPr>
            </w:pPr>
          </w:p>
          <w:p w:rsidR="00D241BF" w:rsidRDefault="00D241BF" w:rsidP="00D24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МиХТП</w:t>
            </w:r>
            <w:proofErr w:type="spellEnd"/>
            <w:r>
              <w:rPr>
                <w:sz w:val="20"/>
                <w:szCs w:val="20"/>
              </w:rPr>
              <w:t xml:space="preserve"> 329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4C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1E77">
              <w:rPr>
                <w:sz w:val="20"/>
                <w:szCs w:val="20"/>
              </w:rPr>
              <w:t>1</w:t>
            </w:r>
            <w:r w:rsidR="004C1E77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Патентовед. 129 Сагдеева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(пр.) 412 </w:t>
            </w:r>
            <w:proofErr w:type="spellStart"/>
            <w:r>
              <w:rPr>
                <w:sz w:val="20"/>
                <w:szCs w:val="20"/>
              </w:rPr>
              <w:t>Мифтахова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Default="00D241BF" w:rsidP="00D241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</w:p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</w:tr>
      <w:tr w:rsidR="00D241BF" w:rsidTr="00976A9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41BF" w:rsidRPr="007C1A91" w:rsidRDefault="00D241BF" w:rsidP="00D241BF">
            <w:pPr>
              <w:jc w:val="center"/>
              <w:rPr>
                <w:sz w:val="20"/>
                <w:szCs w:val="20"/>
              </w:rPr>
            </w:pPr>
          </w:p>
          <w:p w:rsidR="00D241BF" w:rsidRDefault="00D241BF" w:rsidP="00D241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329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4C1E77" w:rsidP="00D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Патентовед. 129 Сагдеева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412 </w:t>
            </w:r>
            <w:proofErr w:type="spellStart"/>
            <w:r>
              <w:rPr>
                <w:sz w:val="20"/>
                <w:szCs w:val="20"/>
              </w:rPr>
              <w:t>Мифтахова</w:t>
            </w:r>
            <w:proofErr w:type="spellEnd"/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</w:tr>
      <w:tr w:rsidR="004C1E77" w:rsidTr="009A6CD4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E77" w:rsidRDefault="004C1E77" w:rsidP="00D241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C1E77" w:rsidRPr="007C1A91" w:rsidRDefault="004C1E77" w:rsidP="00D241BF">
            <w:pPr>
              <w:jc w:val="center"/>
              <w:rPr>
                <w:sz w:val="20"/>
                <w:szCs w:val="20"/>
              </w:rPr>
            </w:pPr>
          </w:p>
          <w:p w:rsidR="004C1E77" w:rsidRDefault="004C1E77" w:rsidP="00D241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E77" w:rsidRPr="009D338E" w:rsidRDefault="004C1E77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E77" w:rsidRPr="009D338E" w:rsidRDefault="004C1E77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E77" w:rsidRPr="009D338E" w:rsidRDefault="004C1E77" w:rsidP="00D241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E77" w:rsidRPr="009D338E" w:rsidRDefault="004C1E77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E77" w:rsidRPr="009D338E" w:rsidRDefault="004C1E77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E77" w:rsidRPr="009D338E" w:rsidRDefault="004C1E77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E77" w:rsidRPr="009D338E" w:rsidRDefault="004C1E77" w:rsidP="00D241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(пр.) 114Б Хусаинова</w:t>
            </w:r>
          </w:p>
        </w:tc>
      </w:tr>
      <w:tr w:rsidR="004C1E77" w:rsidTr="00A526B9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E77" w:rsidRDefault="004C1E77" w:rsidP="00D241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C1E77" w:rsidRPr="007C1A91" w:rsidRDefault="004C1E77" w:rsidP="00D241BF">
            <w:pPr>
              <w:jc w:val="center"/>
              <w:rPr>
                <w:sz w:val="20"/>
                <w:szCs w:val="20"/>
              </w:rPr>
            </w:pPr>
          </w:p>
          <w:p w:rsidR="004C1E77" w:rsidRDefault="004C1E77" w:rsidP="00D241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E77" w:rsidRPr="009D338E" w:rsidRDefault="004C1E77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E77" w:rsidRPr="009D338E" w:rsidRDefault="004C1E77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E77" w:rsidRPr="009D338E" w:rsidRDefault="004C1E77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E77" w:rsidRPr="009D338E" w:rsidRDefault="004C1E77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E77" w:rsidRPr="009D338E" w:rsidRDefault="004C1E77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E77" w:rsidRPr="009D338E" w:rsidRDefault="004C1E77" w:rsidP="00D241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114Б Хусаинова</w:t>
            </w:r>
          </w:p>
        </w:tc>
      </w:tr>
      <w:tr w:rsidR="00D241BF" w:rsidTr="009D338E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41BF" w:rsidRPr="007C1A91" w:rsidRDefault="00D241BF" w:rsidP="00D241BF">
            <w:pPr>
              <w:jc w:val="center"/>
              <w:rPr>
                <w:sz w:val="20"/>
                <w:szCs w:val="20"/>
              </w:rPr>
            </w:pPr>
          </w:p>
          <w:p w:rsidR="00D241BF" w:rsidRDefault="00D241BF" w:rsidP="00D24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</w:tr>
      <w:tr w:rsidR="00D241BF" w:rsidTr="009D338E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241BF" w:rsidRDefault="00D241BF" w:rsidP="00D241BF">
            <w:pPr>
              <w:pStyle w:val="a3"/>
            </w:pPr>
            <w:r>
              <w:t>Суббота</w:t>
            </w:r>
          </w:p>
          <w:p w:rsidR="00D241BF" w:rsidRDefault="00D241BF" w:rsidP="00D241B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41BF" w:rsidRPr="00F36F8A" w:rsidRDefault="00D241BF" w:rsidP="00D241BF">
            <w:pPr>
              <w:jc w:val="center"/>
              <w:rPr>
                <w:sz w:val="22"/>
                <w:szCs w:val="22"/>
              </w:rPr>
            </w:pPr>
          </w:p>
          <w:p w:rsidR="00D241BF" w:rsidRDefault="00D241BF" w:rsidP="00D241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Default="00D241BF" w:rsidP="00D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Патентоведение</w:t>
            </w:r>
            <w:proofErr w:type="spellEnd"/>
            <w:r>
              <w:rPr>
                <w:sz w:val="20"/>
                <w:szCs w:val="20"/>
              </w:rPr>
              <w:t xml:space="preserve"> 129 Сагдеева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Default="00D241BF" w:rsidP="00D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241BF" w:rsidRPr="009D338E" w:rsidRDefault="00FE2490" w:rsidP="00D241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114Б </w:t>
            </w:r>
            <w:proofErr w:type="spellStart"/>
            <w:r>
              <w:rPr>
                <w:sz w:val="20"/>
                <w:szCs w:val="20"/>
              </w:rPr>
              <w:t>Хусаиноа</w:t>
            </w:r>
            <w:proofErr w:type="spellEnd"/>
          </w:p>
        </w:tc>
      </w:tr>
      <w:tr w:rsidR="00D241B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41BF" w:rsidRPr="00F36F8A" w:rsidRDefault="00D241BF" w:rsidP="00D241BF">
            <w:pPr>
              <w:jc w:val="center"/>
              <w:rPr>
                <w:sz w:val="22"/>
                <w:szCs w:val="22"/>
              </w:rPr>
            </w:pPr>
          </w:p>
          <w:p w:rsidR="00D241BF" w:rsidRDefault="00D241BF" w:rsidP="00D241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Default="00D241BF" w:rsidP="00D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Патентоведение</w:t>
            </w:r>
            <w:proofErr w:type="spellEnd"/>
            <w:r>
              <w:rPr>
                <w:sz w:val="20"/>
                <w:szCs w:val="20"/>
              </w:rPr>
              <w:t xml:space="preserve"> 129 Сагдеева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</w:tr>
      <w:tr w:rsidR="00D241B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>
            <w:pPr>
              <w:jc w:val="center"/>
              <w:rPr>
                <w:sz w:val="22"/>
              </w:rPr>
            </w:pPr>
          </w:p>
          <w:p w:rsidR="00D241BF" w:rsidRDefault="00D241BF" w:rsidP="00D24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Default="00D241BF" w:rsidP="00D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ХиТООвНХС</w:t>
            </w:r>
            <w:proofErr w:type="spellEnd"/>
            <w:r>
              <w:rPr>
                <w:sz w:val="20"/>
                <w:szCs w:val="20"/>
              </w:rPr>
              <w:t xml:space="preserve"> 412 </w:t>
            </w:r>
            <w:proofErr w:type="spellStart"/>
            <w:r>
              <w:rPr>
                <w:sz w:val="20"/>
                <w:szCs w:val="20"/>
              </w:rPr>
              <w:t>Мифтахова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</w:tr>
      <w:tr w:rsidR="00D241B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>
            <w:pPr>
              <w:jc w:val="center"/>
              <w:rPr>
                <w:sz w:val="22"/>
              </w:rPr>
            </w:pPr>
          </w:p>
          <w:p w:rsidR="00D241BF" w:rsidRDefault="00D241BF" w:rsidP="00D241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</w:tr>
      <w:tr w:rsidR="00D241B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>
            <w:pPr>
              <w:jc w:val="center"/>
              <w:rPr>
                <w:sz w:val="22"/>
              </w:rPr>
            </w:pPr>
          </w:p>
          <w:p w:rsidR="00D241BF" w:rsidRDefault="00D241BF" w:rsidP="00D241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E77" w:rsidRDefault="004C1E77" w:rsidP="004C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241BF" w:rsidRPr="009D338E" w:rsidRDefault="004C1E77" w:rsidP="004C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МХТП 411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</w:tr>
      <w:tr w:rsidR="00D241B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>
            <w:pPr>
              <w:jc w:val="center"/>
              <w:rPr>
                <w:sz w:val="22"/>
              </w:rPr>
            </w:pPr>
          </w:p>
          <w:p w:rsidR="00D241BF" w:rsidRDefault="00D241BF" w:rsidP="00D241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</w:tr>
      <w:tr w:rsidR="00D241B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1BF" w:rsidRDefault="00D241BF" w:rsidP="00D241B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1BF" w:rsidRPr="00733E6D" w:rsidRDefault="00D241BF" w:rsidP="00D241BF">
            <w:pPr>
              <w:jc w:val="center"/>
              <w:rPr>
                <w:sz w:val="22"/>
                <w:szCs w:val="22"/>
              </w:rPr>
            </w:pPr>
          </w:p>
          <w:p w:rsidR="00D241BF" w:rsidRDefault="00D241BF" w:rsidP="00D24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</w:tr>
      <w:tr w:rsidR="00D241BF" w:rsidTr="009D338E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241BF" w:rsidRDefault="00D241BF" w:rsidP="00D241BF">
            <w:pPr>
              <w:pStyle w:val="a3"/>
            </w:pPr>
            <w:r>
              <w:t>Воскресенье</w:t>
            </w:r>
          </w:p>
          <w:p w:rsidR="00D241BF" w:rsidRDefault="00D241BF" w:rsidP="00D241B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41BF" w:rsidRPr="003E4FB6" w:rsidRDefault="00D241BF" w:rsidP="00D241BF">
            <w:pPr>
              <w:jc w:val="center"/>
              <w:rPr>
                <w:sz w:val="16"/>
                <w:szCs w:val="16"/>
              </w:rPr>
            </w:pPr>
          </w:p>
          <w:p w:rsidR="00D241BF" w:rsidRDefault="00D241BF" w:rsidP="00D241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</w:tr>
      <w:tr w:rsidR="00D241B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41BF" w:rsidRPr="003E4FB6" w:rsidRDefault="00D241BF" w:rsidP="00D241BF">
            <w:pPr>
              <w:jc w:val="center"/>
              <w:rPr>
                <w:sz w:val="16"/>
                <w:szCs w:val="16"/>
              </w:rPr>
            </w:pPr>
          </w:p>
          <w:p w:rsidR="00D241BF" w:rsidRDefault="00D241BF" w:rsidP="00D241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</w:tr>
      <w:tr w:rsidR="00D241B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41BF" w:rsidRPr="003E4FB6" w:rsidRDefault="00D241BF" w:rsidP="00D241BF">
            <w:pPr>
              <w:jc w:val="center"/>
              <w:rPr>
                <w:sz w:val="16"/>
                <w:szCs w:val="16"/>
              </w:rPr>
            </w:pPr>
          </w:p>
          <w:p w:rsidR="00D241BF" w:rsidRDefault="00D241BF" w:rsidP="00D24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</w:tr>
      <w:tr w:rsidR="00D241B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>
            <w:pPr>
              <w:jc w:val="center"/>
              <w:rPr>
                <w:sz w:val="22"/>
              </w:rPr>
            </w:pPr>
          </w:p>
          <w:p w:rsidR="00D241BF" w:rsidRDefault="00D241BF" w:rsidP="00D241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</w:tr>
      <w:tr w:rsidR="00D241B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>
            <w:pPr>
              <w:jc w:val="center"/>
              <w:rPr>
                <w:sz w:val="22"/>
              </w:rPr>
            </w:pPr>
          </w:p>
          <w:p w:rsidR="00D241BF" w:rsidRDefault="00D241BF" w:rsidP="00D241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</w:tr>
      <w:tr w:rsidR="00D241B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>
            <w:pPr>
              <w:jc w:val="center"/>
              <w:rPr>
                <w:sz w:val="22"/>
              </w:rPr>
            </w:pPr>
          </w:p>
          <w:p w:rsidR="00D241BF" w:rsidRDefault="00D241BF" w:rsidP="00D241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</w:tr>
      <w:tr w:rsidR="00D241BF" w:rsidTr="009D338E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41BF" w:rsidRDefault="00D241BF" w:rsidP="00D241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41BF" w:rsidRPr="00733E6D" w:rsidRDefault="00D241BF" w:rsidP="00D241BF">
            <w:pPr>
              <w:jc w:val="center"/>
              <w:rPr>
                <w:sz w:val="22"/>
                <w:szCs w:val="22"/>
              </w:rPr>
            </w:pPr>
          </w:p>
          <w:p w:rsidR="00D241BF" w:rsidRDefault="00D241BF" w:rsidP="00D24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1BF" w:rsidRPr="009D338E" w:rsidRDefault="00D241BF" w:rsidP="00D241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4C1E77">
        <w:rPr>
          <w:b/>
          <w:bCs/>
          <w:sz w:val="28"/>
        </w:rPr>
        <w:t>Л.И. Агзамова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E37B6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60EE0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C1E77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336D3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08B9"/>
    <w:rsid w:val="009C2B1F"/>
    <w:rsid w:val="009C55FA"/>
    <w:rsid w:val="009D338E"/>
    <w:rsid w:val="009D426C"/>
    <w:rsid w:val="00A039FD"/>
    <w:rsid w:val="00A23B6B"/>
    <w:rsid w:val="00A32266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1BF"/>
    <w:rsid w:val="00D246CE"/>
    <w:rsid w:val="00D516E4"/>
    <w:rsid w:val="00D72764"/>
    <w:rsid w:val="00D75D57"/>
    <w:rsid w:val="00D768F4"/>
    <w:rsid w:val="00D82E9D"/>
    <w:rsid w:val="00D91554"/>
    <w:rsid w:val="00D95E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637CB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12494-21F7-46F5-A0FC-8C263288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2022-11-17T06:36:00Z</dcterms:created>
  <dcterms:modified xsi:type="dcterms:W3CDTF">2023-01-17T11:17:00Z</dcterms:modified>
</cp:coreProperties>
</file>